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46" w:rsidRDefault="002B6446" w:rsidP="002B64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№</w:t>
      </w:r>
      <w:r w:rsidR="00C856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від ________201</w:t>
      </w:r>
      <w:r w:rsidR="007458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B6446" w:rsidRPr="002B6446" w:rsidRDefault="002B6446" w:rsidP="002B6446">
      <w:pPr>
        <w:tabs>
          <w:tab w:val="left" w:pos="3810"/>
        </w:tabs>
        <w:spacing w:after="0"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"</w:t>
      </w:r>
      <w:r w:rsidRPr="002B6446">
        <w:rPr>
          <w:rFonts w:ascii="Times New Roman" w:hAnsi="Times New Roman"/>
          <w:iCs/>
          <w:sz w:val="24"/>
          <w:szCs w:val="24"/>
        </w:rPr>
        <w:t>Про затвердження  змін до комплексної схеми розміщення тимчасових споруд</w:t>
      </w:r>
    </w:p>
    <w:p w:rsidR="002B6446" w:rsidRPr="002B6446" w:rsidRDefault="002B6446" w:rsidP="002B6446">
      <w:pPr>
        <w:tabs>
          <w:tab w:val="left" w:pos="3810"/>
        </w:tabs>
        <w:spacing w:after="0"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2B6446">
        <w:rPr>
          <w:rFonts w:ascii="Times New Roman" w:hAnsi="Times New Roman"/>
          <w:iCs/>
          <w:sz w:val="24"/>
          <w:szCs w:val="24"/>
        </w:rPr>
        <w:t>торгівельного, побутового, соціально-культурного чи іншого призначення</w:t>
      </w:r>
    </w:p>
    <w:p w:rsidR="002B6446" w:rsidRPr="002B6446" w:rsidRDefault="002B6446" w:rsidP="002B6446">
      <w:pPr>
        <w:tabs>
          <w:tab w:val="left" w:pos="3810"/>
        </w:tabs>
        <w:spacing w:after="0"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2B6446">
        <w:rPr>
          <w:rFonts w:ascii="Times New Roman" w:hAnsi="Times New Roman"/>
          <w:iCs/>
          <w:sz w:val="24"/>
          <w:szCs w:val="24"/>
        </w:rPr>
        <w:t>для провадження підприємницької</w:t>
      </w:r>
    </w:p>
    <w:p w:rsidR="002B6446" w:rsidRDefault="002B6446" w:rsidP="002B6446">
      <w:pPr>
        <w:jc w:val="right"/>
        <w:rPr>
          <w:rFonts w:ascii="Times New Roman" w:hAnsi="Times New Roman"/>
          <w:iCs/>
          <w:sz w:val="24"/>
          <w:szCs w:val="24"/>
        </w:rPr>
      </w:pPr>
      <w:r w:rsidRPr="002B6446">
        <w:rPr>
          <w:rFonts w:ascii="Times New Roman" w:hAnsi="Times New Roman"/>
          <w:iCs/>
          <w:sz w:val="24"/>
          <w:szCs w:val="24"/>
        </w:rPr>
        <w:t>діяльності у м. Вишгороді</w:t>
      </w:r>
      <w:r>
        <w:rPr>
          <w:rFonts w:ascii="Times New Roman" w:hAnsi="Times New Roman"/>
          <w:iCs/>
          <w:sz w:val="24"/>
          <w:szCs w:val="24"/>
        </w:rPr>
        <w:t>"</w:t>
      </w:r>
    </w:p>
    <w:p w:rsidR="002B6446" w:rsidRDefault="002B6446" w:rsidP="002B6446">
      <w:pPr>
        <w:rPr>
          <w:rFonts w:ascii="Times New Roman" w:hAnsi="Times New Roman"/>
          <w:i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8505"/>
      </w:tblGrid>
      <w:tr w:rsidR="002B6446" w:rsidTr="00771F49">
        <w:trPr>
          <w:trHeight w:val="572"/>
        </w:trPr>
        <w:tc>
          <w:tcPr>
            <w:tcW w:w="9214" w:type="dxa"/>
            <w:gridSpan w:val="2"/>
            <w:vAlign w:val="center"/>
          </w:tcPr>
          <w:p w:rsidR="002B6446" w:rsidRDefault="002B6446" w:rsidP="005F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Додати до схеми місця розміщення тимчасових споруд</w:t>
            </w:r>
            <w:r w:rsidR="001900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7B95" w:rsidTr="00771F49">
        <w:tc>
          <w:tcPr>
            <w:tcW w:w="709" w:type="dxa"/>
          </w:tcPr>
          <w:p w:rsidR="00927B95" w:rsidRDefault="00D32C10" w:rsidP="000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27B95" w:rsidRDefault="00927B95" w:rsidP="0074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58F9">
              <w:rPr>
                <w:rFonts w:ascii="Times New Roman" w:hAnsi="Times New Roman" w:cs="Times New Roman"/>
                <w:sz w:val="24"/>
                <w:szCs w:val="24"/>
              </w:rPr>
              <w:t>проспекту Шевченка</w:t>
            </w:r>
          </w:p>
        </w:tc>
      </w:tr>
      <w:tr w:rsidR="00C00E35" w:rsidTr="00771F49">
        <w:tc>
          <w:tcPr>
            <w:tcW w:w="709" w:type="dxa"/>
          </w:tcPr>
          <w:p w:rsidR="00C00E35" w:rsidRDefault="00C00E35" w:rsidP="000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00E35" w:rsidRDefault="00C00E35" w:rsidP="0074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Грушевського</w:t>
            </w:r>
          </w:p>
        </w:tc>
      </w:tr>
    </w:tbl>
    <w:p w:rsidR="002B6446" w:rsidRDefault="002B6446" w:rsidP="002B6446">
      <w:pPr>
        <w:rPr>
          <w:rFonts w:ascii="Times New Roman" w:hAnsi="Times New Roman" w:cs="Times New Roman"/>
          <w:sz w:val="24"/>
          <w:szCs w:val="24"/>
        </w:rPr>
      </w:pPr>
    </w:p>
    <w:p w:rsidR="0019000B" w:rsidRPr="002B6446" w:rsidRDefault="0019000B" w:rsidP="002B6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схеми додаються до заяв</w:t>
      </w:r>
    </w:p>
    <w:sectPr w:rsidR="0019000B" w:rsidRPr="002B6446" w:rsidSect="00044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6446"/>
    <w:rsid w:val="000034A3"/>
    <w:rsid w:val="00044E59"/>
    <w:rsid w:val="00065E82"/>
    <w:rsid w:val="00090152"/>
    <w:rsid w:val="00100DEE"/>
    <w:rsid w:val="0019000B"/>
    <w:rsid w:val="001E3113"/>
    <w:rsid w:val="00203D80"/>
    <w:rsid w:val="002223A5"/>
    <w:rsid w:val="002A4DF0"/>
    <w:rsid w:val="002B6446"/>
    <w:rsid w:val="002C1AD6"/>
    <w:rsid w:val="003B078B"/>
    <w:rsid w:val="003E7CA2"/>
    <w:rsid w:val="00463456"/>
    <w:rsid w:val="00470BD1"/>
    <w:rsid w:val="004C001D"/>
    <w:rsid w:val="005C00DE"/>
    <w:rsid w:val="005C4ABE"/>
    <w:rsid w:val="005F65C0"/>
    <w:rsid w:val="006B714D"/>
    <w:rsid w:val="00736460"/>
    <w:rsid w:val="00741450"/>
    <w:rsid w:val="00741494"/>
    <w:rsid w:val="007458F9"/>
    <w:rsid w:val="00771F49"/>
    <w:rsid w:val="007A11FB"/>
    <w:rsid w:val="00900A3E"/>
    <w:rsid w:val="00921D9B"/>
    <w:rsid w:val="0092259B"/>
    <w:rsid w:val="00927B95"/>
    <w:rsid w:val="009839D3"/>
    <w:rsid w:val="009B138D"/>
    <w:rsid w:val="009D1139"/>
    <w:rsid w:val="00A60B97"/>
    <w:rsid w:val="00A648C2"/>
    <w:rsid w:val="00A71B39"/>
    <w:rsid w:val="00AC0373"/>
    <w:rsid w:val="00B3390B"/>
    <w:rsid w:val="00B45725"/>
    <w:rsid w:val="00BC02E3"/>
    <w:rsid w:val="00BE2172"/>
    <w:rsid w:val="00C00E35"/>
    <w:rsid w:val="00C16CF6"/>
    <w:rsid w:val="00C856D5"/>
    <w:rsid w:val="00D32C10"/>
    <w:rsid w:val="00D371B8"/>
    <w:rsid w:val="00D5578D"/>
    <w:rsid w:val="00E01DB6"/>
    <w:rsid w:val="00E2246E"/>
    <w:rsid w:val="00E22A09"/>
    <w:rsid w:val="00E7721A"/>
    <w:rsid w:val="00F01CFD"/>
    <w:rsid w:val="00F213A4"/>
    <w:rsid w:val="00F8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</cp:revision>
  <cp:lastPrinted>2018-09-14T09:31:00Z</cp:lastPrinted>
  <dcterms:created xsi:type="dcterms:W3CDTF">2019-03-07T09:36:00Z</dcterms:created>
  <dcterms:modified xsi:type="dcterms:W3CDTF">2019-03-07T10:59:00Z</dcterms:modified>
</cp:coreProperties>
</file>