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50AA0" w14:textId="77777777" w:rsidR="00BF4618" w:rsidRPr="00BF4618" w:rsidRDefault="00BF4618" w:rsidP="00BF4618">
      <w:pPr>
        <w:ind w:left="142"/>
        <w:jc w:val="center"/>
        <w:textAlignment w:val="baseline"/>
        <w:rPr>
          <w:color w:val="FF0000"/>
          <w:sz w:val="28"/>
          <w:szCs w:val="28"/>
        </w:rPr>
      </w:pPr>
      <w:r w:rsidRPr="00BF4618">
        <w:rPr>
          <w:noProof/>
          <w:color w:val="FF0000"/>
          <w:sz w:val="20"/>
          <w:lang w:val="ru-RU"/>
        </w:rPr>
        <w:drawing>
          <wp:inline distT="0" distB="0" distL="0" distR="0" wp14:anchorId="729BB586" wp14:editId="5A8FD295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0562EF" w14:textId="77777777" w:rsidR="00BF4618" w:rsidRPr="00BF6606" w:rsidRDefault="00BF4618" w:rsidP="00BF4618">
      <w:pPr>
        <w:keepNext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BF6606">
        <w:rPr>
          <w:b/>
          <w:sz w:val="28"/>
          <w:szCs w:val="28"/>
        </w:rPr>
        <w:t xml:space="preserve">ВИШГОРОДСЬКА МІСЬКА РАДА </w:t>
      </w:r>
    </w:p>
    <w:p w14:paraId="37B13740" w14:textId="77777777" w:rsidR="00BF4618" w:rsidRPr="00BF6606" w:rsidRDefault="00BF4618" w:rsidP="00BF4618">
      <w:pPr>
        <w:jc w:val="center"/>
        <w:textAlignment w:val="baseline"/>
        <w:rPr>
          <w:sz w:val="20"/>
        </w:rPr>
      </w:pPr>
    </w:p>
    <w:p w14:paraId="24A17695" w14:textId="77777777" w:rsidR="00BF4618" w:rsidRPr="00BF6606" w:rsidRDefault="00BF4618" w:rsidP="00BF4618">
      <w:pPr>
        <w:pBdr>
          <w:top w:val="single" w:sz="12" w:space="1" w:color="auto"/>
        </w:pBdr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614EEDEC" w14:textId="77777777" w:rsidR="00BF4618" w:rsidRPr="00BF6606" w:rsidRDefault="00BF4618" w:rsidP="00BF4618">
      <w:pPr>
        <w:pBdr>
          <w:top w:val="single" w:sz="12" w:space="1" w:color="auto"/>
        </w:pBdr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2C0A4EA0" w14:textId="77777777" w:rsidR="00BF4618" w:rsidRPr="00BF6606" w:rsidRDefault="00BF4618" w:rsidP="00BF4618">
      <w:pPr>
        <w:jc w:val="center"/>
        <w:textAlignment w:val="baseline"/>
        <w:rPr>
          <w:b/>
          <w:bCs/>
          <w:szCs w:val="24"/>
        </w:rPr>
      </w:pPr>
    </w:p>
    <w:p w14:paraId="22772C70" w14:textId="12B153FD" w:rsidR="00BF4618" w:rsidRPr="00BF6606" w:rsidRDefault="004D6973" w:rsidP="00BF4618">
      <w:pPr>
        <w:jc w:val="center"/>
        <w:textAlignment w:val="baseline"/>
        <w:rPr>
          <w:b/>
          <w:bCs/>
          <w:szCs w:val="24"/>
        </w:rPr>
      </w:pPr>
      <w:r w:rsidRPr="00BF6606">
        <w:rPr>
          <w:b/>
          <w:bCs/>
          <w:szCs w:val="24"/>
        </w:rPr>
        <w:t xml:space="preserve">Р О З П О Р Я Д Ж Е Н </w:t>
      </w:r>
      <w:proofErr w:type="spellStart"/>
      <w:r w:rsidRPr="00BF6606">
        <w:rPr>
          <w:b/>
          <w:bCs/>
          <w:szCs w:val="24"/>
        </w:rPr>
        <w:t>Н</w:t>
      </w:r>
      <w:proofErr w:type="spellEnd"/>
      <w:r w:rsidRPr="00BF6606">
        <w:rPr>
          <w:b/>
          <w:bCs/>
          <w:szCs w:val="24"/>
        </w:rPr>
        <w:t xml:space="preserve"> Я</w:t>
      </w:r>
      <w:r w:rsidR="00B24C45">
        <w:rPr>
          <w:b/>
          <w:bCs/>
          <w:szCs w:val="24"/>
        </w:rPr>
        <w:t xml:space="preserve"> </w:t>
      </w:r>
      <w:bookmarkStart w:id="0" w:name="_GoBack"/>
      <w:bookmarkEnd w:id="0"/>
      <w:r w:rsidRPr="00BF6606">
        <w:rPr>
          <w:b/>
          <w:bCs/>
          <w:szCs w:val="24"/>
        </w:rPr>
        <w:t>№169</w:t>
      </w:r>
    </w:p>
    <w:p w14:paraId="50F09622" w14:textId="77777777" w:rsidR="00BF4618" w:rsidRPr="00BF6606" w:rsidRDefault="00BF4618" w:rsidP="00BF4618">
      <w:pPr>
        <w:jc w:val="center"/>
        <w:rPr>
          <w:b/>
          <w:szCs w:val="24"/>
        </w:rPr>
      </w:pPr>
    </w:p>
    <w:p w14:paraId="38BC8133" w14:textId="77777777" w:rsidR="00BF4618" w:rsidRPr="00BF6606" w:rsidRDefault="00BF4618" w:rsidP="00BF4618">
      <w:pPr>
        <w:tabs>
          <w:tab w:val="left" w:pos="7655"/>
        </w:tabs>
        <w:rPr>
          <w:szCs w:val="24"/>
        </w:rPr>
      </w:pPr>
    </w:p>
    <w:p w14:paraId="32B55C1E" w14:textId="5C2DC845" w:rsidR="00BF4618" w:rsidRPr="00BF6606" w:rsidRDefault="004D6973" w:rsidP="00BF4618">
      <w:pPr>
        <w:tabs>
          <w:tab w:val="left" w:pos="7655"/>
        </w:tabs>
        <w:rPr>
          <w:sz w:val="28"/>
          <w:szCs w:val="28"/>
        </w:rPr>
      </w:pPr>
      <w:r w:rsidRPr="00BF6606">
        <w:rPr>
          <w:sz w:val="28"/>
          <w:szCs w:val="28"/>
        </w:rPr>
        <w:t>Від 20</w:t>
      </w:r>
      <w:r w:rsidR="00BF4618" w:rsidRPr="00BF6606">
        <w:rPr>
          <w:sz w:val="28"/>
          <w:szCs w:val="28"/>
        </w:rPr>
        <w:t xml:space="preserve"> листопада 2023 року                                                               м. Вишгород</w:t>
      </w:r>
    </w:p>
    <w:p w14:paraId="6C3E7E32" w14:textId="77777777" w:rsidR="00BF4618" w:rsidRDefault="00BF4618" w:rsidP="00A85BB6">
      <w:pPr>
        <w:rPr>
          <w:b/>
        </w:rPr>
      </w:pPr>
    </w:p>
    <w:p w14:paraId="298C35E8" w14:textId="77777777" w:rsidR="007B09DB" w:rsidRPr="007A4737" w:rsidRDefault="007B09DB" w:rsidP="00B47B48">
      <w:pPr>
        <w:jc w:val="both"/>
        <w:rPr>
          <w:b/>
          <w:szCs w:val="24"/>
        </w:rPr>
      </w:pPr>
    </w:p>
    <w:p w14:paraId="02FCD9E1" w14:textId="2784016B" w:rsidR="002961F0" w:rsidRPr="00734246" w:rsidRDefault="00445C06" w:rsidP="007F1CB1">
      <w:pPr>
        <w:ind w:firstLine="567"/>
        <w:jc w:val="both"/>
      </w:pPr>
      <w:r w:rsidRPr="00734246">
        <w:rPr>
          <w:szCs w:val="24"/>
          <w:shd w:val="clear" w:color="auto" w:fill="FFFFFF"/>
        </w:rPr>
        <w:t>Відповідно</w:t>
      </w:r>
      <w:r w:rsidR="000520ED" w:rsidRPr="000520ED">
        <w:t xml:space="preserve"> </w:t>
      </w:r>
      <w:r w:rsidR="000520ED" w:rsidRPr="000520ED">
        <w:rPr>
          <w:szCs w:val="24"/>
          <w:shd w:val="clear" w:color="auto" w:fill="FFFFFF"/>
        </w:rPr>
        <w:t>Закону України «Про місцеве самоврядування в Україні»</w:t>
      </w:r>
      <w:r w:rsidR="000520ED">
        <w:rPr>
          <w:szCs w:val="24"/>
          <w:shd w:val="clear" w:color="auto" w:fill="FFFFFF"/>
        </w:rPr>
        <w:t>,</w:t>
      </w:r>
      <w:r w:rsidRPr="00734246">
        <w:rPr>
          <w:szCs w:val="24"/>
          <w:shd w:val="clear" w:color="auto" w:fill="FFFFFF"/>
        </w:rPr>
        <w:t xml:space="preserve"> Указу Президента України від 26 листопада 2021 року №598/2021 «Про заходи у зв’язку з 90-ми роковинами Голодомору 1932-1933 років в Україні – геноциду Українського народу»</w:t>
      </w:r>
      <w:r w:rsidR="00B07CDA">
        <w:rPr>
          <w:szCs w:val="24"/>
          <w:shd w:val="clear" w:color="auto" w:fill="FFFFFF"/>
        </w:rPr>
        <w:t>,</w:t>
      </w:r>
      <w:r w:rsidRPr="00734246">
        <w:rPr>
          <w:szCs w:val="24"/>
          <w:shd w:val="clear" w:color="auto" w:fill="FFFFFF"/>
        </w:rPr>
        <w:t xml:space="preserve"> </w:t>
      </w:r>
      <w:r w:rsidR="000520ED">
        <w:rPr>
          <w:szCs w:val="24"/>
          <w:shd w:val="clear" w:color="auto" w:fill="FFFFFF"/>
        </w:rPr>
        <w:t>розпорядження Кабінету Міністрів України від 2 листопада 2022 року «1055-р «Про затвердження плану заходів на 2022-2023 роки у зв’язку з 90-ми роковинами Голодомору 1932-1933 років в Україні – геноциду Українського народу» та з метою гідного вшанування пам’яті жертв голодоморів першої половини ХХ століття в Україні:</w:t>
      </w:r>
    </w:p>
    <w:p w14:paraId="393F42FD" w14:textId="77777777" w:rsidR="002961F0" w:rsidRPr="00734246" w:rsidRDefault="002961F0" w:rsidP="002961F0">
      <w:pPr>
        <w:tabs>
          <w:tab w:val="left" w:pos="900"/>
        </w:tabs>
        <w:jc w:val="both"/>
      </w:pPr>
    </w:p>
    <w:p w14:paraId="4AF9AADF" w14:textId="18AE8E3F" w:rsidR="002961F0" w:rsidRPr="00734246" w:rsidRDefault="00960AD2" w:rsidP="002C7EB7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overflowPunct/>
        <w:autoSpaceDE/>
        <w:autoSpaceDN/>
        <w:adjustRightInd/>
        <w:ind w:left="0" w:firstLine="540"/>
        <w:jc w:val="both"/>
      </w:pPr>
      <w:r w:rsidRPr="00734246">
        <w:t>Забезпечити проведення</w:t>
      </w:r>
      <w:r w:rsidR="002961F0" w:rsidRPr="00734246">
        <w:t xml:space="preserve"> </w:t>
      </w:r>
      <w:r w:rsidR="00EF3415" w:rsidRPr="00734246">
        <w:t xml:space="preserve">заходу вшанування пам’яті жертв Голодомору1932-1933 років в Україні – геноциду Українського народу </w:t>
      </w:r>
      <w:r w:rsidR="00301B2D" w:rsidRPr="00734246">
        <w:t>.</w:t>
      </w:r>
    </w:p>
    <w:p w14:paraId="4DDDF9B0" w14:textId="0E373200" w:rsidR="00B47B48" w:rsidRPr="00734246" w:rsidRDefault="00B47B48" w:rsidP="000520ED">
      <w:pPr>
        <w:tabs>
          <w:tab w:val="num" w:pos="180"/>
          <w:tab w:val="left" w:pos="900"/>
        </w:tabs>
        <w:jc w:val="both"/>
      </w:pPr>
    </w:p>
    <w:p w14:paraId="57C0A5B6" w14:textId="046BF5B3" w:rsidR="00B47B48" w:rsidRPr="00734246" w:rsidRDefault="00490E7B" w:rsidP="002C7EB7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 w:rsidRPr="00734246">
        <w:rPr>
          <w:shd w:val="clear" w:color="auto" w:fill="FFFFFF"/>
        </w:rPr>
        <w:t>В.о. д</w:t>
      </w:r>
      <w:r w:rsidR="0050672C" w:rsidRPr="00734246">
        <w:rPr>
          <w:shd w:val="clear" w:color="auto" w:fill="FFFFFF"/>
        </w:rPr>
        <w:t>иректор</w:t>
      </w:r>
      <w:r w:rsidRPr="00734246">
        <w:rPr>
          <w:shd w:val="clear" w:color="auto" w:fill="FFFFFF"/>
        </w:rPr>
        <w:t>а</w:t>
      </w:r>
      <w:r w:rsidR="0050672C" w:rsidRPr="00734246">
        <w:rPr>
          <w:shd w:val="clear" w:color="auto" w:fill="FFFFFF"/>
        </w:rPr>
        <w:t xml:space="preserve"> </w:t>
      </w:r>
      <w:r w:rsidR="0050672C" w:rsidRPr="00734246">
        <w:t xml:space="preserve">КП «Благоустрій-Вишгород» Вишгородської міської ради </w:t>
      </w:r>
      <w:r w:rsidR="00734246">
        <w:t xml:space="preserve">  </w:t>
      </w:r>
      <w:r w:rsidR="007F1CB1" w:rsidRPr="00734246">
        <w:t>Гаркаві</w:t>
      </w:r>
      <w:r w:rsidRPr="00734246">
        <w:t>й О.Г.</w:t>
      </w:r>
      <w:r w:rsidR="0050672C" w:rsidRPr="00734246">
        <w:t xml:space="preserve"> </w:t>
      </w:r>
      <w:r w:rsidR="005E16C4" w:rsidRPr="00734246">
        <w:t>вжити додаткові заходи</w:t>
      </w:r>
      <w:r w:rsidR="004D523B" w:rsidRPr="00734246">
        <w:rPr>
          <w:szCs w:val="24"/>
        </w:rPr>
        <w:t xml:space="preserve"> по</w:t>
      </w:r>
      <w:r w:rsidR="00B47B48" w:rsidRPr="00734246">
        <w:t xml:space="preserve"> приведенню території </w:t>
      </w:r>
      <w:r w:rsidR="00B47B48" w:rsidRPr="00734246">
        <w:rPr>
          <w:szCs w:val="24"/>
        </w:rPr>
        <w:t xml:space="preserve">біля </w:t>
      </w:r>
      <w:r w:rsidR="00244672" w:rsidRPr="00734246">
        <w:t>пам’ятника жертвам Голодомору 1932-1933 років</w:t>
      </w:r>
      <w:r w:rsidR="00804DE7" w:rsidRPr="00734246">
        <w:rPr>
          <w:szCs w:val="24"/>
        </w:rPr>
        <w:t xml:space="preserve"> </w:t>
      </w:r>
      <w:r w:rsidR="00B47B48" w:rsidRPr="00734246">
        <w:t>в належний санітарний стан, організувати прибирання та вивіз сміття після завершення</w:t>
      </w:r>
      <w:r w:rsidR="00960FA4" w:rsidRPr="00734246">
        <w:t>.</w:t>
      </w:r>
    </w:p>
    <w:p w14:paraId="21045FF0" w14:textId="77777777" w:rsidR="001612D4" w:rsidRPr="00734246" w:rsidRDefault="001612D4" w:rsidP="002C7EB7">
      <w:pPr>
        <w:pStyle w:val="a6"/>
        <w:jc w:val="both"/>
        <w:rPr>
          <w:szCs w:val="24"/>
        </w:rPr>
      </w:pPr>
    </w:p>
    <w:p w14:paraId="28AB1992" w14:textId="59FD4A37" w:rsidR="001612D4" w:rsidRPr="00734246" w:rsidRDefault="001612D4" w:rsidP="00A3398B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ind w:left="0" w:firstLine="567"/>
        <w:jc w:val="both"/>
        <w:rPr>
          <w:szCs w:val="24"/>
        </w:rPr>
      </w:pPr>
      <w:r w:rsidRPr="00734246">
        <w:rPr>
          <w:szCs w:val="24"/>
        </w:rPr>
        <w:t xml:space="preserve">Повідомити начальника </w:t>
      </w:r>
      <w:r w:rsidR="005F3282" w:rsidRPr="00734246">
        <w:rPr>
          <w:szCs w:val="24"/>
        </w:rPr>
        <w:t xml:space="preserve">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734246">
        <w:rPr>
          <w:szCs w:val="24"/>
        </w:rPr>
        <w:t>Бежука</w:t>
      </w:r>
      <w:proofErr w:type="spellEnd"/>
      <w:r w:rsidRPr="00734246">
        <w:rPr>
          <w:szCs w:val="24"/>
        </w:rPr>
        <w:t xml:space="preserve"> Р.В. про проведення</w:t>
      </w:r>
      <w:r w:rsidR="00576243" w:rsidRPr="00734246">
        <w:rPr>
          <w:szCs w:val="24"/>
        </w:rPr>
        <w:t xml:space="preserve"> </w:t>
      </w:r>
      <w:r w:rsidR="000356B0" w:rsidRPr="00734246">
        <w:rPr>
          <w:szCs w:val="24"/>
        </w:rPr>
        <w:t xml:space="preserve">заходу вшанування пам’яті жертв Голодомору1932-1933 років в Україні – геноциду Українського народу </w:t>
      </w:r>
      <w:r w:rsidR="007F1CB1" w:rsidRPr="00734246">
        <w:rPr>
          <w:szCs w:val="24"/>
        </w:rPr>
        <w:t xml:space="preserve">25 листопада </w:t>
      </w:r>
      <w:r w:rsidR="00576243" w:rsidRPr="00734246">
        <w:rPr>
          <w:szCs w:val="24"/>
        </w:rPr>
        <w:t>20</w:t>
      </w:r>
      <w:r w:rsidR="007F1CB1" w:rsidRPr="00734246">
        <w:rPr>
          <w:szCs w:val="24"/>
        </w:rPr>
        <w:t xml:space="preserve">23 року </w:t>
      </w:r>
      <w:r w:rsidR="00576243" w:rsidRPr="00734246">
        <w:rPr>
          <w:szCs w:val="24"/>
        </w:rPr>
        <w:t>10 липня 2021 року з 15:30</w:t>
      </w:r>
      <w:r w:rsidRPr="00734246">
        <w:rPr>
          <w:szCs w:val="24"/>
        </w:rPr>
        <w:t xml:space="preserve"> год. до </w:t>
      </w:r>
      <w:r w:rsidR="00576243" w:rsidRPr="00734246">
        <w:rPr>
          <w:szCs w:val="24"/>
        </w:rPr>
        <w:t>16:15</w:t>
      </w:r>
      <w:r w:rsidRPr="00734246">
        <w:rPr>
          <w:szCs w:val="24"/>
        </w:rPr>
        <w:t xml:space="preserve"> год.</w:t>
      </w:r>
      <w:r w:rsidR="00576243" w:rsidRPr="00734246">
        <w:rPr>
          <w:szCs w:val="24"/>
        </w:rPr>
        <w:t xml:space="preserve"> біля пам’ятника жертвам Голодомору 1932-1933 років</w:t>
      </w:r>
      <w:r w:rsidR="004D6973" w:rsidRPr="00734246">
        <w:rPr>
          <w:szCs w:val="24"/>
        </w:rPr>
        <w:t xml:space="preserve"> </w:t>
      </w:r>
      <w:r w:rsidRPr="00734246">
        <w:rPr>
          <w:szCs w:val="24"/>
        </w:rPr>
        <w:t>для забезпечення правопорядку.</w:t>
      </w:r>
    </w:p>
    <w:p w14:paraId="381CC2AA" w14:textId="72BEB5F6" w:rsidR="00EB45BB" w:rsidRPr="00734246" w:rsidRDefault="00EB45BB" w:rsidP="002C7EB7">
      <w:pPr>
        <w:jc w:val="both"/>
        <w:rPr>
          <w:szCs w:val="24"/>
        </w:rPr>
      </w:pPr>
    </w:p>
    <w:p w14:paraId="5719D1BC" w14:textId="0FF3C612" w:rsidR="00804DE7" w:rsidRPr="00734246" w:rsidRDefault="00EB45BB" w:rsidP="002C7EB7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 w:rsidRPr="00734246">
        <w:rPr>
          <w:szCs w:val="24"/>
        </w:rPr>
        <w:t>Повідомити місцеві ЗМІ щодо проведення заходу.</w:t>
      </w:r>
    </w:p>
    <w:p w14:paraId="14A2099E" w14:textId="77777777" w:rsidR="007B09DB" w:rsidRPr="00734246" w:rsidRDefault="007B09DB" w:rsidP="002C7EB7">
      <w:pPr>
        <w:tabs>
          <w:tab w:val="left" w:pos="900"/>
        </w:tabs>
        <w:jc w:val="both"/>
        <w:rPr>
          <w:szCs w:val="24"/>
        </w:rPr>
      </w:pPr>
    </w:p>
    <w:p w14:paraId="2757A55A" w14:textId="77777777" w:rsidR="002961F0" w:rsidRPr="00734246" w:rsidRDefault="002961F0" w:rsidP="002C7EB7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color w:val="000000"/>
        </w:rPr>
      </w:pPr>
      <w:r w:rsidRPr="00734246">
        <w:rPr>
          <w:color w:val="000000"/>
        </w:rPr>
        <w:t xml:space="preserve">Контроль за виконання </w:t>
      </w:r>
      <w:r w:rsidR="00EB1A52" w:rsidRPr="00734246">
        <w:rPr>
          <w:color w:val="000000"/>
        </w:rPr>
        <w:t xml:space="preserve">даного </w:t>
      </w:r>
      <w:r w:rsidR="00E31B3A" w:rsidRPr="00734246">
        <w:rPr>
          <w:color w:val="000000"/>
        </w:rPr>
        <w:t>розпорядження покласти на секретаря міської</w:t>
      </w:r>
      <w:r w:rsidRPr="00734246">
        <w:rPr>
          <w:color w:val="000000"/>
        </w:rPr>
        <w:t xml:space="preserve"> </w:t>
      </w:r>
      <w:r w:rsidR="00E31B3A" w:rsidRPr="00734246">
        <w:rPr>
          <w:color w:val="000000"/>
        </w:rPr>
        <w:t>ради Мельник М.Г</w:t>
      </w:r>
      <w:r w:rsidR="00EB1A52" w:rsidRPr="00734246">
        <w:rPr>
          <w:color w:val="000000"/>
        </w:rPr>
        <w:t>.</w:t>
      </w:r>
    </w:p>
    <w:p w14:paraId="686F34F3" w14:textId="77777777" w:rsidR="002961F0" w:rsidRDefault="002961F0" w:rsidP="002961F0">
      <w:pPr>
        <w:ind w:firstLine="540"/>
        <w:rPr>
          <w:rFonts w:ascii="Times New Roman CYR" w:hAnsi="Times New Roman CYR"/>
          <w:b/>
        </w:rPr>
      </w:pPr>
    </w:p>
    <w:p w14:paraId="0D4F4485" w14:textId="77777777" w:rsidR="00B47B48" w:rsidRDefault="00B47B48" w:rsidP="002961F0">
      <w:pPr>
        <w:ind w:firstLine="540"/>
        <w:rPr>
          <w:rFonts w:ascii="Times New Roman CYR" w:hAnsi="Times New Roman CYR"/>
          <w:b/>
        </w:rPr>
      </w:pPr>
    </w:p>
    <w:p w14:paraId="3504478F" w14:textId="77777777" w:rsidR="00EB1A52" w:rsidRDefault="00EB1A52" w:rsidP="002961F0">
      <w:pPr>
        <w:ind w:firstLine="540"/>
        <w:rPr>
          <w:rFonts w:ascii="Times New Roman CYR" w:hAnsi="Times New Roman CYR"/>
          <w:b/>
        </w:rPr>
      </w:pPr>
    </w:p>
    <w:p w14:paraId="0039F6FE" w14:textId="77777777" w:rsidR="002961F0" w:rsidRPr="007A4737" w:rsidRDefault="00E31B3A" w:rsidP="002961F0">
      <w:pPr>
        <w:ind w:firstLine="540"/>
        <w:rPr>
          <w:rFonts w:ascii="Times New Roman CYR" w:hAnsi="Times New Roman CYR"/>
          <w:b/>
          <w:lang w:val="ru-RU"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 w:rsidR="002961F0">
        <w:rPr>
          <w:rFonts w:ascii="Times New Roman CYR" w:hAnsi="Times New Roman CYR"/>
          <w:b/>
        </w:rPr>
        <w:t xml:space="preserve">                  </w:t>
      </w:r>
      <w:r>
        <w:rPr>
          <w:rFonts w:ascii="Times New Roman CYR" w:hAnsi="Times New Roman CYR"/>
          <w:b/>
        </w:rPr>
        <w:t>Олексій МОМОТ</w:t>
      </w:r>
    </w:p>
    <w:p w14:paraId="4AC53109" w14:textId="77777777" w:rsidR="007B09DB" w:rsidRPr="007A4737" w:rsidRDefault="007B09DB" w:rsidP="002961F0">
      <w:pPr>
        <w:ind w:firstLine="540"/>
        <w:rPr>
          <w:rFonts w:ascii="Times New Roman CYR" w:hAnsi="Times New Roman CYR"/>
          <w:b/>
          <w:lang w:val="ru-RU"/>
        </w:rPr>
      </w:pPr>
    </w:p>
    <w:p w14:paraId="09F6FA0B" w14:textId="77777777" w:rsidR="007B09DB" w:rsidRDefault="007B09DB">
      <w:pPr>
        <w:rPr>
          <w:rFonts w:ascii="Times New Roman CYR" w:hAnsi="Times New Roman CYR"/>
          <w:sz w:val="16"/>
          <w:szCs w:val="16"/>
        </w:rPr>
      </w:pPr>
    </w:p>
    <w:p w14:paraId="62E33CB4" w14:textId="77777777" w:rsidR="00510CD9" w:rsidRDefault="00510CD9">
      <w:pPr>
        <w:rPr>
          <w:rFonts w:ascii="Times New Roman CYR" w:hAnsi="Times New Roman CYR"/>
          <w:sz w:val="16"/>
          <w:szCs w:val="16"/>
        </w:rPr>
      </w:pPr>
    </w:p>
    <w:p w14:paraId="31D6636C" w14:textId="7666BD1D" w:rsidR="00244672" w:rsidRDefault="00244672">
      <w:pPr>
        <w:rPr>
          <w:rFonts w:ascii="Times New Roman CYR" w:hAnsi="Times New Roman CYR"/>
          <w:sz w:val="16"/>
          <w:szCs w:val="16"/>
        </w:rPr>
      </w:pPr>
    </w:p>
    <w:p w14:paraId="5E71FDFD" w14:textId="5629C7DF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1BE5A49C" w14:textId="53E8AC0B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201D04C1" w14:textId="144C2307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47E87EE3" w14:textId="3D589EE9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0BD51F53" w14:textId="0A1F5BFE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7018D286" w14:textId="035141D0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5F568806" w14:textId="15AD489E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33C7983C" w14:textId="77777777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35DEAB9A" w14:textId="77777777" w:rsidR="00301B2D" w:rsidRDefault="00301B2D">
      <w:pPr>
        <w:rPr>
          <w:rFonts w:ascii="Times New Roman CYR" w:hAnsi="Times New Roman CYR"/>
          <w:sz w:val="16"/>
          <w:szCs w:val="16"/>
        </w:rPr>
      </w:pPr>
    </w:p>
    <w:p w14:paraId="0EB62C82" w14:textId="77777777" w:rsidR="00301B2D" w:rsidRDefault="00301B2D">
      <w:pPr>
        <w:rPr>
          <w:rFonts w:ascii="Times New Roman CYR" w:hAnsi="Times New Roman CYR"/>
          <w:sz w:val="16"/>
          <w:szCs w:val="16"/>
        </w:rPr>
      </w:pPr>
    </w:p>
    <w:p w14:paraId="1CAC2A54" w14:textId="77777777" w:rsidR="007B09DB" w:rsidRDefault="007B09DB">
      <w:pPr>
        <w:rPr>
          <w:rFonts w:ascii="Times New Roman CYR" w:hAnsi="Times New Roman CYR"/>
          <w:sz w:val="16"/>
          <w:szCs w:val="16"/>
        </w:rPr>
      </w:pPr>
    </w:p>
    <w:p w14:paraId="1A90A6C9" w14:textId="36CB8832" w:rsidR="00DC17D1" w:rsidRPr="00DC17D1" w:rsidRDefault="004D6973" w:rsidP="00DC17D1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Юлія БРУШНЕВСЬКА </w:t>
      </w:r>
    </w:p>
    <w:p w14:paraId="2A7E08E4" w14:textId="128D6708" w:rsidR="00510CD9" w:rsidRPr="00DC17D1" w:rsidRDefault="00DC17D1">
      <w:pPr>
        <w:rPr>
          <w:bCs/>
          <w:sz w:val="16"/>
          <w:szCs w:val="16"/>
        </w:rPr>
      </w:pPr>
      <w:r w:rsidRPr="00DC17D1">
        <w:rPr>
          <w:bCs/>
          <w:sz w:val="16"/>
          <w:szCs w:val="16"/>
        </w:rPr>
        <w:t>(04596) 26-568</w:t>
      </w:r>
    </w:p>
    <w:sectPr w:rsidR="00510CD9" w:rsidRPr="00DC17D1" w:rsidSect="00A85BB6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D6C"/>
    <w:multiLevelType w:val="hybridMultilevel"/>
    <w:tmpl w:val="E4F4F7D2"/>
    <w:lvl w:ilvl="0" w:tplc="56D6B4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EC5D33"/>
    <w:multiLevelType w:val="hybridMultilevel"/>
    <w:tmpl w:val="56AEC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F0"/>
    <w:rsid w:val="0000142F"/>
    <w:rsid w:val="000022E9"/>
    <w:rsid w:val="00010E74"/>
    <w:rsid w:val="00011BA0"/>
    <w:rsid w:val="00016183"/>
    <w:rsid w:val="00021E13"/>
    <w:rsid w:val="00021ED4"/>
    <w:rsid w:val="0002281E"/>
    <w:rsid w:val="00024B88"/>
    <w:rsid w:val="00024C75"/>
    <w:rsid w:val="00031327"/>
    <w:rsid w:val="00031BD1"/>
    <w:rsid w:val="00033C63"/>
    <w:rsid w:val="000356B0"/>
    <w:rsid w:val="00045F89"/>
    <w:rsid w:val="000462DD"/>
    <w:rsid w:val="00047582"/>
    <w:rsid w:val="000510A9"/>
    <w:rsid w:val="000520ED"/>
    <w:rsid w:val="00052839"/>
    <w:rsid w:val="00054513"/>
    <w:rsid w:val="00057EC9"/>
    <w:rsid w:val="00061E90"/>
    <w:rsid w:val="00064E43"/>
    <w:rsid w:val="0006584A"/>
    <w:rsid w:val="000674CC"/>
    <w:rsid w:val="000701B6"/>
    <w:rsid w:val="000702FC"/>
    <w:rsid w:val="000738FB"/>
    <w:rsid w:val="0007589D"/>
    <w:rsid w:val="000766D8"/>
    <w:rsid w:val="00076BFC"/>
    <w:rsid w:val="00087D08"/>
    <w:rsid w:val="00092685"/>
    <w:rsid w:val="000974CD"/>
    <w:rsid w:val="00097594"/>
    <w:rsid w:val="000A0D7C"/>
    <w:rsid w:val="000A155C"/>
    <w:rsid w:val="000A31F1"/>
    <w:rsid w:val="000A3F23"/>
    <w:rsid w:val="000A40CA"/>
    <w:rsid w:val="000A635D"/>
    <w:rsid w:val="000B1B4F"/>
    <w:rsid w:val="000B3AE8"/>
    <w:rsid w:val="000B4694"/>
    <w:rsid w:val="000B48EA"/>
    <w:rsid w:val="000C1A8B"/>
    <w:rsid w:val="000C26DF"/>
    <w:rsid w:val="000C2888"/>
    <w:rsid w:val="000D3E77"/>
    <w:rsid w:val="000E06C1"/>
    <w:rsid w:val="000E1223"/>
    <w:rsid w:val="000E1D11"/>
    <w:rsid w:val="000E1E3C"/>
    <w:rsid w:val="000F171C"/>
    <w:rsid w:val="000F1A6B"/>
    <w:rsid w:val="000F1AA6"/>
    <w:rsid w:val="000F2EDA"/>
    <w:rsid w:val="000F712D"/>
    <w:rsid w:val="0010287E"/>
    <w:rsid w:val="00103873"/>
    <w:rsid w:val="00103D45"/>
    <w:rsid w:val="00103DFA"/>
    <w:rsid w:val="00105933"/>
    <w:rsid w:val="001133A0"/>
    <w:rsid w:val="00114BA6"/>
    <w:rsid w:val="001156D8"/>
    <w:rsid w:val="00122068"/>
    <w:rsid w:val="001220EE"/>
    <w:rsid w:val="001226F5"/>
    <w:rsid w:val="0012551C"/>
    <w:rsid w:val="001264E8"/>
    <w:rsid w:val="0012652A"/>
    <w:rsid w:val="00127CDE"/>
    <w:rsid w:val="001319C4"/>
    <w:rsid w:val="00133094"/>
    <w:rsid w:val="001342DF"/>
    <w:rsid w:val="00137D0B"/>
    <w:rsid w:val="00141AFF"/>
    <w:rsid w:val="00145C41"/>
    <w:rsid w:val="00145D60"/>
    <w:rsid w:val="001561BC"/>
    <w:rsid w:val="0015676D"/>
    <w:rsid w:val="0015767B"/>
    <w:rsid w:val="00160E24"/>
    <w:rsid w:val="001612D4"/>
    <w:rsid w:val="0016225D"/>
    <w:rsid w:val="0016413A"/>
    <w:rsid w:val="00165094"/>
    <w:rsid w:val="001700BF"/>
    <w:rsid w:val="0017032F"/>
    <w:rsid w:val="00170717"/>
    <w:rsid w:val="00170ADF"/>
    <w:rsid w:val="00170F97"/>
    <w:rsid w:val="00171B2B"/>
    <w:rsid w:val="001720FD"/>
    <w:rsid w:val="00173722"/>
    <w:rsid w:val="001750E5"/>
    <w:rsid w:val="00176060"/>
    <w:rsid w:val="001779FA"/>
    <w:rsid w:val="001847CF"/>
    <w:rsid w:val="0018564E"/>
    <w:rsid w:val="001864C0"/>
    <w:rsid w:val="00186AA4"/>
    <w:rsid w:val="00190580"/>
    <w:rsid w:val="00193836"/>
    <w:rsid w:val="001941CF"/>
    <w:rsid w:val="001941D1"/>
    <w:rsid w:val="00194B8B"/>
    <w:rsid w:val="00196D02"/>
    <w:rsid w:val="001A295F"/>
    <w:rsid w:val="001A6F1C"/>
    <w:rsid w:val="001B6EC3"/>
    <w:rsid w:val="001C0C4F"/>
    <w:rsid w:val="001C176D"/>
    <w:rsid w:val="001C3D5C"/>
    <w:rsid w:val="001C7BF9"/>
    <w:rsid w:val="001D3E42"/>
    <w:rsid w:val="001D6C70"/>
    <w:rsid w:val="001E0609"/>
    <w:rsid w:val="001E5720"/>
    <w:rsid w:val="001E78A4"/>
    <w:rsid w:val="001F027D"/>
    <w:rsid w:val="001F58DE"/>
    <w:rsid w:val="00200A1A"/>
    <w:rsid w:val="00204305"/>
    <w:rsid w:val="00205913"/>
    <w:rsid w:val="0021078F"/>
    <w:rsid w:val="00214265"/>
    <w:rsid w:val="00217933"/>
    <w:rsid w:val="002211E2"/>
    <w:rsid w:val="00223A0E"/>
    <w:rsid w:val="002241EE"/>
    <w:rsid w:val="0022569F"/>
    <w:rsid w:val="00225BB4"/>
    <w:rsid w:val="002313D0"/>
    <w:rsid w:val="00232F77"/>
    <w:rsid w:val="00234184"/>
    <w:rsid w:val="00234562"/>
    <w:rsid w:val="002360BA"/>
    <w:rsid w:val="00237C78"/>
    <w:rsid w:val="00241ABA"/>
    <w:rsid w:val="00243799"/>
    <w:rsid w:val="00244672"/>
    <w:rsid w:val="002457CD"/>
    <w:rsid w:val="002462AF"/>
    <w:rsid w:val="002469B1"/>
    <w:rsid w:val="00253070"/>
    <w:rsid w:val="002532A4"/>
    <w:rsid w:val="0025429A"/>
    <w:rsid w:val="002542BA"/>
    <w:rsid w:val="00256BE7"/>
    <w:rsid w:val="00263906"/>
    <w:rsid w:val="002650B0"/>
    <w:rsid w:val="002700CF"/>
    <w:rsid w:val="00271B36"/>
    <w:rsid w:val="00274F0E"/>
    <w:rsid w:val="00275DF2"/>
    <w:rsid w:val="002764E8"/>
    <w:rsid w:val="00277136"/>
    <w:rsid w:val="00280C6E"/>
    <w:rsid w:val="00283257"/>
    <w:rsid w:val="002834E7"/>
    <w:rsid w:val="00286FDD"/>
    <w:rsid w:val="002938ED"/>
    <w:rsid w:val="002940D6"/>
    <w:rsid w:val="00294282"/>
    <w:rsid w:val="002961F0"/>
    <w:rsid w:val="00296897"/>
    <w:rsid w:val="002A01E5"/>
    <w:rsid w:val="002A0BC1"/>
    <w:rsid w:val="002A41FD"/>
    <w:rsid w:val="002A4434"/>
    <w:rsid w:val="002A68E2"/>
    <w:rsid w:val="002B0C12"/>
    <w:rsid w:val="002B14B3"/>
    <w:rsid w:val="002B2876"/>
    <w:rsid w:val="002B3E5A"/>
    <w:rsid w:val="002B41EB"/>
    <w:rsid w:val="002B6497"/>
    <w:rsid w:val="002B77BC"/>
    <w:rsid w:val="002C02D0"/>
    <w:rsid w:val="002C5C0C"/>
    <w:rsid w:val="002C7EB7"/>
    <w:rsid w:val="002D1195"/>
    <w:rsid w:val="002D27DE"/>
    <w:rsid w:val="002D5C47"/>
    <w:rsid w:val="002D6319"/>
    <w:rsid w:val="002D6F52"/>
    <w:rsid w:val="002E05FA"/>
    <w:rsid w:val="002E1168"/>
    <w:rsid w:val="002E131A"/>
    <w:rsid w:val="002E1AC5"/>
    <w:rsid w:val="002E1FD3"/>
    <w:rsid w:val="002E27F3"/>
    <w:rsid w:val="002E6797"/>
    <w:rsid w:val="002E693E"/>
    <w:rsid w:val="002E6C18"/>
    <w:rsid w:val="002E6E6B"/>
    <w:rsid w:val="002E7D80"/>
    <w:rsid w:val="002F1917"/>
    <w:rsid w:val="002F21B8"/>
    <w:rsid w:val="002F4672"/>
    <w:rsid w:val="002F5F08"/>
    <w:rsid w:val="002F6DF5"/>
    <w:rsid w:val="00301B2D"/>
    <w:rsid w:val="003044F5"/>
    <w:rsid w:val="00305092"/>
    <w:rsid w:val="00305457"/>
    <w:rsid w:val="0031157A"/>
    <w:rsid w:val="00311A96"/>
    <w:rsid w:val="0031347B"/>
    <w:rsid w:val="003147CE"/>
    <w:rsid w:val="00317AF3"/>
    <w:rsid w:val="00320313"/>
    <w:rsid w:val="00320BAA"/>
    <w:rsid w:val="0032123D"/>
    <w:rsid w:val="0032123E"/>
    <w:rsid w:val="003213AD"/>
    <w:rsid w:val="00323110"/>
    <w:rsid w:val="00326AB2"/>
    <w:rsid w:val="003278CE"/>
    <w:rsid w:val="00332CDB"/>
    <w:rsid w:val="003348E4"/>
    <w:rsid w:val="00335A5A"/>
    <w:rsid w:val="0033664D"/>
    <w:rsid w:val="00337D80"/>
    <w:rsid w:val="0034023E"/>
    <w:rsid w:val="00340576"/>
    <w:rsid w:val="003409C6"/>
    <w:rsid w:val="00343F8C"/>
    <w:rsid w:val="0034549E"/>
    <w:rsid w:val="00345B95"/>
    <w:rsid w:val="00352005"/>
    <w:rsid w:val="00353A9E"/>
    <w:rsid w:val="00354304"/>
    <w:rsid w:val="0035431C"/>
    <w:rsid w:val="00355B6B"/>
    <w:rsid w:val="003561DA"/>
    <w:rsid w:val="003561EC"/>
    <w:rsid w:val="00357CB7"/>
    <w:rsid w:val="00364BA3"/>
    <w:rsid w:val="003655C1"/>
    <w:rsid w:val="00366B43"/>
    <w:rsid w:val="00367F10"/>
    <w:rsid w:val="00373470"/>
    <w:rsid w:val="00376BDD"/>
    <w:rsid w:val="00380565"/>
    <w:rsid w:val="003807D4"/>
    <w:rsid w:val="00381EB7"/>
    <w:rsid w:val="00382757"/>
    <w:rsid w:val="00386C30"/>
    <w:rsid w:val="0039075F"/>
    <w:rsid w:val="00390998"/>
    <w:rsid w:val="003916CA"/>
    <w:rsid w:val="003949F0"/>
    <w:rsid w:val="003970C7"/>
    <w:rsid w:val="003A1D57"/>
    <w:rsid w:val="003A2CF6"/>
    <w:rsid w:val="003A3194"/>
    <w:rsid w:val="003A642E"/>
    <w:rsid w:val="003A6EE6"/>
    <w:rsid w:val="003B0F50"/>
    <w:rsid w:val="003B1C06"/>
    <w:rsid w:val="003B1D20"/>
    <w:rsid w:val="003B389A"/>
    <w:rsid w:val="003B47EA"/>
    <w:rsid w:val="003B7C20"/>
    <w:rsid w:val="003C0068"/>
    <w:rsid w:val="003C0B5A"/>
    <w:rsid w:val="003E1720"/>
    <w:rsid w:val="003E183A"/>
    <w:rsid w:val="003E2D6B"/>
    <w:rsid w:val="003E56ED"/>
    <w:rsid w:val="003E5E2F"/>
    <w:rsid w:val="003E6DAD"/>
    <w:rsid w:val="003F097F"/>
    <w:rsid w:val="003F30A4"/>
    <w:rsid w:val="003F7664"/>
    <w:rsid w:val="004002D4"/>
    <w:rsid w:val="0040119F"/>
    <w:rsid w:val="0040231E"/>
    <w:rsid w:val="00402F48"/>
    <w:rsid w:val="004061A2"/>
    <w:rsid w:val="00406991"/>
    <w:rsid w:val="00412ADC"/>
    <w:rsid w:val="0041625B"/>
    <w:rsid w:val="00420978"/>
    <w:rsid w:val="00421235"/>
    <w:rsid w:val="00424182"/>
    <w:rsid w:val="00425D25"/>
    <w:rsid w:val="0042684E"/>
    <w:rsid w:val="00427F99"/>
    <w:rsid w:val="00430A5F"/>
    <w:rsid w:val="00431C70"/>
    <w:rsid w:val="00434CD7"/>
    <w:rsid w:val="00434CE5"/>
    <w:rsid w:val="004354B7"/>
    <w:rsid w:val="004370AE"/>
    <w:rsid w:val="004370C0"/>
    <w:rsid w:val="00437D88"/>
    <w:rsid w:val="004458BD"/>
    <w:rsid w:val="00445C06"/>
    <w:rsid w:val="00452552"/>
    <w:rsid w:val="0045709A"/>
    <w:rsid w:val="0046127A"/>
    <w:rsid w:val="00461D50"/>
    <w:rsid w:val="00461DA5"/>
    <w:rsid w:val="004642BE"/>
    <w:rsid w:val="00470C3A"/>
    <w:rsid w:val="004725FB"/>
    <w:rsid w:val="00472953"/>
    <w:rsid w:val="004738CC"/>
    <w:rsid w:val="004739E4"/>
    <w:rsid w:val="00475224"/>
    <w:rsid w:val="00475EB3"/>
    <w:rsid w:val="004804F5"/>
    <w:rsid w:val="00480792"/>
    <w:rsid w:val="0048189C"/>
    <w:rsid w:val="00481AD4"/>
    <w:rsid w:val="00481B66"/>
    <w:rsid w:val="00481BA9"/>
    <w:rsid w:val="00481C81"/>
    <w:rsid w:val="00482504"/>
    <w:rsid w:val="00484B18"/>
    <w:rsid w:val="00486481"/>
    <w:rsid w:val="00487518"/>
    <w:rsid w:val="00487572"/>
    <w:rsid w:val="00490033"/>
    <w:rsid w:val="00490E7B"/>
    <w:rsid w:val="004946E3"/>
    <w:rsid w:val="0049646F"/>
    <w:rsid w:val="004972A6"/>
    <w:rsid w:val="004A0190"/>
    <w:rsid w:val="004A27D8"/>
    <w:rsid w:val="004B0758"/>
    <w:rsid w:val="004B1007"/>
    <w:rsid w:val="004B7058"/>
    <w:rsid w:val="004B75DE"/>
    <w:rsid w:val="004B7778"/>
    <w:rsid w:val="004C2B3C"/>
    <w:rsid w:val="004C2BC9"/>
    <w:rsid w:val="004C612B"/>
    <w:rsid w:val="004C7685"/>
    <w:rsid w:val="004D1BFD"/>
    <w:rsid w:val="004D523B"/>
    <w:rsid w:val="004D6973"/>
    <w:rsid w:val="004E1E32"/>
    <w:rsid w:val="004E31C4"/>
    <w:rsid w:val="004E3861"/>
    <w:rsid w:val="004E3F7F"/>
    <w:rsid w:val="004E6D01"/>
    <w:rsid w:val="004E725A"/>
    <w:rsid w:val="004F4BD9"/>
    <w:rsid w:val="004F4E87"/>
    <w:rsid w:val="004F763C"/>
    <w:rsid w:val="00500194"/>
    <w:rsid w:val="00501E83"/>
    <w:rsid w:val="005028B6"/>
    <w:rsid w:val="00505974"/>
    <w:rsid w:val="00505B20"/>
    <w:rsid w:val="00505FC8"/>
    <w:rsid w:val="0050672C"/>
    <w:rsid w:val="00507348"/>
    <w:rsid w:val="00507B24"/>
    <w:rsid w:val="00507B72"/>
    <w:rsid w:val="00510CD9"/>
    <w:rsid w:val="00515396"/>
    <w:rsid w:val="005155D3"/>
    <w:rsid w:val="00515863"/>
    <w:rsid w:val="00522686"/>
    <w:rsid w:val="00524609"/>
    <w:rsid w:val="00525CFB"/>
    <w:rsid w:val="00525DD4"/>
    <w:rsid w:val="00525E47"/>
    <w:rsid w:val="00532E63"/>
    <w:rsid w:val="00534A87"/>
    <w:rsid w:val="0053592F"/>
    <w:rsid w:val="00536D02"/>
    <w:rsid w:val="00543CAB"/>
    <w:rsid w:val="00544F04"/>
    <w:rsid w:val="005450FE"/>
    <w:rsid w:val="00545872"/>
    <w:rsid w:val="0055188D"/>
    <w:rsid w:val="005522F6"/>
    <w:rsid w:val="0055603F"/>
    <w:rsid w:val="005567BF"/>
    <w:rsid w:val="005572FA"/>
    <w:rsid w:val="0056161F"/>
    <w:rsid w:val="00567A55"/>
    <w:rsid w:val="00570022"/>
    <w:rsid w:val="005752BB"/>
    <w:rsid w:val="00576243"/>
    <w:rsid w:val="00582751"/>
    <w:rsid w:val="00584447"/>
    <w:rsid w:val="00585A31"/>
    <w:rsid w:val="00585E1F"/>
    <w:rsid w:val="00586964"/>
    <w:rsid w:val="005911E4"/>
    <w:rsid w:val="00593156"/>
    <w:rsid w:val="00593677"/>
    <w:rsid w:val="00595ADE"/>
    <w:rsid w:val="00596EDE"/>
    <w:rsid w:val="00597F12"/>
    <w:rsid w:val="005A44B7"/>
    <w:rsid w:val="005A4E68"/>
    <w:rsid w:val="005B33DA"/>
    <w:rsid w:val="005B38CC"/>
    <w:rsid w:val="005B545D"/>
    <w:rsid w:val="005B61DA"/>
    <w:rsid w:val="005B6E8D"/>
    <w:rsid w:val="005C3294"/>
    <w:rsid w:val="005C3CEF"/>
    <w:rsid w:val="005C50FE"/>
    <w:rsid w:val="005C69AD"/>
    <w:rsid w:val="005D3137"/>
    <w:rsid w:val="005D3259"/>
    <w:rsid w:val="005D340A"/>
    <w:rsid w:val="005E0557"/>
    <w:rsid w:val="005E16C4"/>
    <w:rsid w:val="005E623A"/>
    <w:rsid w:val="005E631B"/>
    <w:rsid w:val="005F0407"/>
    <w:rsid w:val="005F23F8"/>
    <w:rsid w:val="005F3282"/>
    <w:rsid w:val="0060012A"/>
    <w:rsid w:val="006009B8"/>
    <w:rsid w:val="006138C8"/>
    <w:rsid w:val="00616258"/>
    <w:rsid w:val="00623DA6"/>
    <w:rsid w:val="00624C90"/>
    <w:rsid w:val="00633C31"/>
    <w:rsid w:val="00641EB5"/>
    <w:rsid w:val="00642253"/>
    <w:rsid w:val="00646E38"/>
    <w:rsid w:val="00647842"/>
    <w:rsid w:val="00647F50"/>
    <w:rsid w:val="00652E27"/>
    <w:rsid w:val="006533FC"/>
    <w:rsid w:val="00662C99"/>
    <w:rsid w:val="00663CA3"/>
    <w:rsid w:val="00666316"/>
    <w:rsid w:val="00666D2B"/>
    <w:rsid w:val="00671CC2"/>
    <w:rsid w:val="00672D72"/>
    <w:rsid w:val="00675DE0"/>
    <w:rsid w:val="006761A1"/>
    <w:rsid w:val="006761C7"/>
    <w:rsid w:val="00682826"/>
    <w:rsid w:val="00684EE8"/>
    <w:rsid w:val="00685B44"/>
    <w:rsid w:val="0068746E"/>
    <w:rsid w:val="00692462"/>
    <w:rsid w:val="006928D7"/>
    <w:rsid w:val="006937EC"/>
    <w:rsid w:val="006959B8"/>
    <w:rsid w:val="00696D5A"/>
    <w:rsid w:val="006A17CA"/>
    <w:rsid w:val="006A5D7C"/>
    <w:rsid w:val="006B5798"/>
    <w:rsid w:val="006B6D51"/>
    <w:rsid w:val="006B7E46"/>
    <w:rsid w:val="006C1742"/>
    <w:rsid w:val="006C2B3D"/>
    <w:rsid w:val="006C3086"/>
    <w:rsid w:val="006C3F6E"/>
    <w:rsid w:val="006C63C7"/>
    <w:rsid w:val="006C6809"/>
    <w:rsid w:val="006C705B"/>
    <w:rsid w:val="006D106F"/>
    <w:rsid w:val="006D12DA"/>
    <w:rsid w:val="006D535F"/>
    <w:rsid w:val="006D57FD"/>
    <w:rsid w:val="006D76AD"/>
    <w:rsid w:val="006D773B"/>
    <w:rsid w:val="006E36F7"/>
    <w:rsid w:val="006E4C55"/>
    <w:rsid w:val="006E58AB"/>
    <w:rsid w:val="006E6D09"/>
    <w:rsid w:val="006E6F55"/>
    <w:rsid w:val="006F186B"/>
    <w:rsid w:val="006F2C8B"/>
    <w:rsid w:val="006F3FA5"/>
    <w:rsid w:val="006F54B0"/>
    <w:rsid w:val="0070008B"/>
    <w:rsid w:val="0070103C"/>
    <w:rsid w:val="00702F3C"/>
    <w:rsid w:val="00703071"/>
    <w:rsid w:val="00706352"/>
    <w:rsid w:val="007114EF"/>
    <w:rsid w:val="00712B0D"/>
    <w:rsid w:val="00712C88"/>
    <w:rsid w:val="00713844"/>
    <w:rsid w:val="00715815"/>
    <w:rsid w:val="0072215F"/>
    <w:rsid w:val="007247CB"/>
    <w:rsid w:val="007255BC"/>
    <w:rsid w:val="007265B5"/>
    <w:rsid w:val="00731FBE"/>
    <w:rsid w:val="0073338D"/>
    <w:rsid w:val="00733602"/>
    <w:rsid w:val="00734246"/>
    <w:rsid w:val="00737283"/>
    <w:rsid w:val="00742D7E"/>
    <w:rsid w:val="0074660F"/>
    <w:rsid w:val="00752A0F"/>
    <w:rsid w:val="0075661C"/>
    <w:rsid w:val="00765A00"/>
    <w:rsid w:val="00766C1F"/>
    <w:rsid w:val="00771498"/>
    <w:rsid w:val="00771ED8"/>
    <w:rsid w:val="00776EB2"/>
    <w:rsid w:val="00782C70"/>
    <w:rsid w:val="00785223"/>
    <w:rsid w:val="007917C3"/>
    <w:rsid w:val="007A0905"/>
    <w:rsid w:val="007A1BCB"/>
    <w:rsid w:val="007A22D5"/>
    <w:rsid w:val="007A4737"/>
    <w:rsid w:val="007A530D"/>
    <w:rsid w:val="007B09DB"/>
    <w:rsid w:val="007B1B18"/>
    <w:rsid w:val="007B481C"/>
    <w:rsid w:val="007C0794"/>
    <w:rsid w:val="007C0A9D"/>
    <w:rsid w:val="007C4C34"/>
    <w:rsid w:val="007C51CF"/>
    <w:rsid w:val="007C6FD5"/>
    <w:rsid w:val="007D2A31"/>
    <w:rsid w:val="007D7D8A"/>
    <w:rsid w:val="007E27BF"/>
    <w:rsid w:val="007F0244"/>
    <w:rsid w:val="007F1CB1"/>
    <w:rsid w:val="007F2905"/>
    <w:rsid w:val="007F77DD"/>
    <w:rsid w:val="0080064D"/>
    <w:rsid w:val="00800F78"/>
    <w:rsid w:val="00804DE7"/>
    <w:rsid w:val="00807252"/>
    <w:rsid w:val="008078D7"/>
    <w:rsid w:val="008104F6"/>
    <w:rsid w:val="00813BB6"/>
    <w:rsid w:val="00814DB6"/>
    <w:rsid w:val="00814FDB"/>
    <w:rsid w:val="00817A11"/>
    <w:rsid w:val="008204FF"/>
    <w:rsid w:val="0082133B"/>
    <w:rsid w:val="00822912"/>
    <w:rsid w:val="0082775F"/>
    <w:rsid w:val="00827F52"/>
    <w:rsid w:val="00833CC8"/>
    <w:rsid w:val="00841758"/>
    <w:rsid w:val="008432A6"/>
    <w:rsid w:val="008478EA"/>
    <w:rsid w:val="0085041D"/>
    <w:rsid w:val="00851D1D"/>
    <w:rsid w:val="008520B5"/>
    <w:rsid w:val="00854276"/>
    <w:rsid w:val="00856651"/>
    <w:rsid w:val="00862D04"/>
    <w:rsid w:val="00863460"/>
    <w:rsid w:val="008645B4"/>
    <w:rsid w:val="00865B64"/>
    <w:rsid w:val="0086610B"/>
    <w:rsid w:val="00867BFE"/>
    <w:rsid w:val="0087018D"/>
    <w:rsid w:val="00876164"/>
    <w:rsid w:val="008765A7"/>
    <w:rsid w:val="00877FEC"/>
    <w:rsid w:val="0088175B"/>
    <w:rsid w:val="0088199F"/>
    <w:rsid w:val="00882064"/>
    <w:rsid w:val="00882A10"/>
    <w:rsid w:val="008874C8"/>
    <w:rsid w:val="00887CA1"/>
    <w:rsid w:val="00892911"/>
    <w:rsid w:val="0089305C"/>
    <w:rsid w:val="00893882"/>
    <w:rsid w:val="00896137"/>
    <w:rsid w:val="00897011"/>
    <w:rsid w:val="008A5589"/>
    <w:rsid w:val="008B072E"/>
    <w:rsid w:val="008B0A11"/>
    <w:rsid w:val="008B4934"/>
    <w:rsid w:val="008B57D2"/>
    <w:rsid w:val="008B6CEC"/>
    <w:rsid w:val="008C1060"/>
    <w:rsid w:val="008C367E"/>
    <w:rsid w:val="008D1E22"/>
    <w:rsid w:val="008D2497"/>
    <w:rsid w:val="008D25C0"/>
    <w:rsid w:val="008D4593"/>
    <w:rsid w:val="008E1F7E"/>
    <w:rsid w:val="008E3F97"/>
    <w:rsid w:val="008E4509"/>
    <w:rsid w:val="008F130A"/>
    <w:rsid w:val="008F1734"/>
    <w:rsid w:val="008F21C2"/>
    <w:rsid w:val="008F705C"/>
    <w:rsid w:val="00900148"/>
    <w:rsid w:val="00905901"/>
    <w:rsid w:val="009066E6"/>
    <w:rsid w:val="009111A3"/>
    <w:rsid w:val="00912671"/>
    <w:rsid w:val="00912E19"/>
    <w:rsid w:val="00914051"/>
    <w:rsid w:val="00914B8F"/>
    <w:rsid w:val="00922E1F"/>
    <w:rsid w:val="00923947"/>
    <w:rsid w:val="00924C0C"/>
    <w:rsid w:val="009259CF"/>
    <w:rsid w:val="00926528"/>
    <w:rsid w:val="009301D7"/>
    <w:rsid w:val="0094109A"/>
    <w:rsid w:val="009436EC"/>
    <w:rsid w:val="0094422C"/>
    <w:rsid w:val="00947808"/>
    <w:rsid w:val="0095035F"/>
    <w:rsid w:val="00950E60"/>
    <w:rsid w:val="00960AD2"/>
    <w:rsid w:val="00960FA4"/>
    <w:rsid w:val="00963ABF"/>
    <w:rsid w:val="0096595D"/>
    <w:rsid w:val="00967D00"/>
    <w:rsid w:val="0097386E"/>
    <w:rsid w:val="00975F6E"/>
    <w:rsid w:val="0097627B"/>
    <w:rsid w:val="00977C5D"/>
    <w:rsid w:val="00980FE8"/>
    <w:rsid w:val="009816FA"/>
    <w:rsid w:val="00984377"/>
    <w:rsid w:val="009854A2"/>
    <w:rsid w:val="009908A0"/>
    <w:rsid w:val="009912D7"/>
    <w:rsid w:val="009915A2"/>
    <w:rsid w:val="00991904"/>
    <w:rsid w:val="0099399D"/>
    <w:rsid w:val="00993ED1"/>
    <w:rsid w:val="00996284"/>
    <w:rsid w:val="009965B1"/>
    <w:rsid w:val="00997B1D"/>
    <w:rsid w:val="009A2460"/>
    <w:rsid w:val="009A60E1"/>
    <w:rsid w:val="009B5609"/>
    <w:rsid w:val="009B6238"/>
    <w:rsid w:val="009B6FB0"/>
    <w:rsid w:val="009C0694"/>
    <w:rsid w:val="009C21F3"/>
    <w:rsid w:val="009C32AD"/>
    <w:rsid w:val="009C4645"/>
    <w:rsid w:val="009C578C"/>
    <w:rsid w:val="009C6E6A"/>
    <w:rsid w:val="009D06E7"/>
    <w:rsid w:val="009D0B6F"/>
    <w:rsid w:val="009D3173"/>
    <w:rsid w:val="009D5AE6"/>
    <w:rsid w:val="009D61AA"/>
    <w:rsid w:val="009D6253"/>
    <w:rsid w:val="009D62D8"/>
    <w:rsid w:val="009E1BEB"/>
    <w:rsid w:val="009E32E8"/>
    <w:rsid w:val="009E453B"/>
    <w:rsid w:val="009E5221"/>
    <w:rsid w:val="009F50E1"/>
    <w:rsid w:val="009F545B"/>
    <w:rsid w:val="009F78BA"/>
    <w:rsid w:val="00A01F96"/>
    <w:rsid w:val="00A04015"/>
    <w:rsid w:val="00A17C0A"/>
    <w:rsid w:val="00A17CC0"/>
    <w:rsid w:val="00A203C9"/>
    <w:rsid w:val="00A2333C"/>
    <w:rsid w:val="00A24837"/>
    <w:rsid w:val="00A27391"/>
    <w:rsid w:val="00A31674"/>
    <w:rsid w:val="00A3398B"/>
    <w:rsid w:val="00A36869"/>
    <w:rsid w:val="00A40D60"/>
    <w:rsid w:val="00A412B0"/>
    <w:rsid w:val="00A42288"/>
    <w:rsid w:val="00A42EE3"/>
    <w:rsid w:val="00A46802"/>
    <w:rsid w:val="00A55309"/>
    <w:rsid w:val="00A567A5"/>
    <w:rsid w:val="00A604D7"/>
    <w:rsid w:val="00A615A1"/>
    <w:rsid w:val="00A64620"/>
    <w:rsid w:val="00A652AC"/>
    <w:rsid w:val="00A65507"/>
    <w:rsid w:val="00A66E52"/>
    <w:rsid w:val="00A66F03"/>
    <w:rsid w:val="00A671C9"/>
    <w:rsid w:val="00A67FE8"/>
    <w:rsid w:val="00A714B1"/>
    <w:rsid w:val="00A81B83"/>
    <w:rsid w:val="00A81E67"/>
    <w:rsid w:val="00A83E1C"/>
    <w:rsid w:val="00A85BB6"/>
    <w:rsid w:val="00A925F2"/>
    <w:rsid w:val="00A96666"/>
    <w:rsid w:val="00AA0D00"/>
    <w:rsid w:val="00AA18A7"/>
    <w:rsid w:val="00AA2CF5"/>
    <w:rsid w:val="00AA4D94"/>
    <w:rsid w:val="00AA6E13"/>
    <w:rsid w:val="00AA7F63"/>
    <w:rsid w:val="00AB0783"/>
    <w:rsid w:val="00AB1A63"/>
    <w:rsid w:val="00AC2E64"/>
    <w:rsid w:val="00AC396C"/>
    <w:rsid w:val="00AC4954"/>
    <w:rsid w:val="00AC6A37"/>
    <w:rsid w:val="00AD0712"/>
    <w:rsid w:val="00AD0C9E"/>
    <w:rsid w:val="00AD31BA"/>
    <w:rsid w:val="00AD5EFF"/>
    <w:rsid w:val="00AE190C"/>
    <w:rsid w:val="00AE190F"/>
    <w:rsid w:val="00AE7627"/>
    <w:rsid w:val="00AE7CB1"/>
    <w:rsid w:val="00AF40FD"/>
    <w:rsid w:val="00AF42F8"/>
    <w:rsid w:val="00AF50A6"/>
    <w:rsid w:val="00B019DA"/>
    <w:rsid w:val="00B0386E"/>
    <w:rsid w:val="00B045A2"/>
    <w:rsid w:val="00B04925"/>
    <w:rsid w:val="00B07CDA"/>
    <w:rsid w:val="00B15118"/>
    <w:rsid w:val="00B17043"/>
    <w:rsid w:val="00B20679"/>
    <w:rsid w:val="00B2098B"/>
    <w:rsid w:val="00B20BAC"/>
    <w:rsid w:val="00B2104F"/>
    <w:rsid w:val="00B2314E"/>
    <w:rsid w:val="00B24C45"/>
    <w:rsid w:val="00B24FC7"/>
    <w:rsid w:val="00B25B7F"/>
    <w:rsid w:val="00B4027F"/>
    <w:rsid w:val="00B4089B"/>
    <w:rsid w:val="00B40AAE"/>
    <w:rsid w:val="00B41404"/>
    <w:rsid w:val="00B42F94"/>
    <w:rsid w:val="00B42FDF"/>
    <w:rsid w:val="00B45A10"/>
    <w:rsid w:val="00B47B48"/>
    <w:rsid w:val="00B521FD"/>
    <w:rsid w:val="00B55BB1"/>
    <w:rsid w:val="00B603AD"/>
    <w:rsid w:val="00B60821"/>
    <w:rsid w:val="00B62C54"/>
    <w:rsid w:val="00B70ACC"/>
    <w:rsid w:val="00B717F6"/>
    <w:rsid w:val="00B75A86"/>
    <w:rsid w:val="00B76CAD"/>
    <w:rsid w:val="00B776D7"/>
    <w:rsid w:val="00B84D15"/>
    <w:rsid w:val="00B92894"/>
    <w:rsid w:val="00B942F5"/>
    <w:rsid w:val="00B955E0"/>
    <w:rsid w:val="00B97122"/>
    <w:rsid w:val="00B97D89"/>
    <w:rsid w:val="00BA063E"/>
    <w:rsid w:val="00BA2B09"/>
    <w:rsid w:val="00BA4B0B"/>
    <w:rsid w:val="00BA4B71"/>
    <w:rsid w:val="00BA6CB1"/>
    <w:rsid w:val="00BA708F"/>
    <w:rsid w:val="00BB08D2"/>
    <w:rsid w:val="00BB0DBC"/>
    <w:rsid w:val="00BB2F71"/>
    <w:rsid w:val="00BB55F5"/>
    <w:rsid w:val="00BB7026"/>
    <w:rsid w:val="00BB795D"/>
    <w:rsid w:val="00BC239B"/>
    <w:rsid w:val="00BC3335"/>
    <w:rsid w:val="00BC40D7"/>
    <w:rsid w:val="00BE1AE1"/>
    <w:rsid w:val="00BE1AFC"/>
    <w:rsid w:val="00BE40F0"/>
    <w:rsid w:val="00BF0FDA"/>
    <w:rsid w:val="00BF26C0"/>
    <w:rsid w:val="00BF3793"/>
    <w:rsid w:val="00BF38A2"/>
    <w:rsid w:val="00BF3E35"/>
    <w:rsid w:val="00BF4618"/>
    <w:rsid w:val="00BF6606"/>
    <w:rsid w:val="00C050AA"/>
    <w:rsid w:val="00C10BD4"/>
    <w:rsid w:val="00C12273"/>
    <w:rsid w:val="00C124A8"/>
    <w:rsid w:val="00C154D4"/>
    <w:rsid w:val="00C169BE"/>
    <w:rsid w:val="00C16CC5"/>
    <w:rsid w:val="00C22163"/>
    <w:rsid w:val="00C225A9"/>
    <w:rsid w:val="00C25492"/>
    <w:rsid w:val="00C254BB"/>
    <w:rsid w:val="00C32DAA"/>
    <w:rsid w:val="00C33519"/>
    <w:rsid w:val="00C40B01"/>
    <w:rsid w:val="00C40E7E"/>
    <w:rsid w:val="00C4287D"/>
    <w:rsid w:val="00C42ECC"/>
    <w:rsid w:val="00C431ED"/>
    <w:rsid w:val="00C453F6"/>
    <w:rsid w:val="00C50EEE"/>
    <w:rsid w:val="00C522E7"/>
    <w:rsid w:val="00C528C8"/>
    <w:rsid w:val="00C53652"/>
    <w:rsid w:val="00C5570A"/>
    <w:rsid w:val="00C5680A"/>
    <w:rsid w:val="00C57D6C"/>
    <w:rsid w:val="00C632AE"/>
    <w:rsid w:val="00C64D0D"/>
    <w:rsid w:val="00C66B99"/>
    <w:rsid w:val="00C67113"/>
    <w:rsid w:val="00C7248E"/>
    <w:rsid w:val="00C74F72"/>
    <w:rsid w:val="00C801E6"/>
    <w:rsid w:val="00C813B5"/>
    <w:rsid w:val="00C82973"/>
    <w:rsid w:val="00C87B82"/>
    <w:rsid w:val="00C87D83"/>
    <w:rsid w:val="00C93991"/>
    <w:rsid w:val="00CA01E6"/>
    <w:rsid w:val="00CA0EBE"/>
    <w:rsid w:val="00CA0F4B"/>
    <w:rsid w:val="00CA4E2B"/>
    <w:rsid w:val="00CB0043"/>
    <w:rsid w:val="00CB242B"/>
    <w:rsid w:val="00CB4280"/>
    <w:rsid w:val="00CB5CF2"/>
    <w:rsid w:val="00CB76DE"/>
    <w:rsid w:val="00CB7A83"/>
    <w:rsid w:val="00CC03BF"/>
    <w:rsid w:val="00CC7C16"/>
    <w:rsid w:val="00CC7E6D"/>
    <w:rsid w:val="00CD24E5"/>
    <w:rsid w:val="00CD36AD"/>
    <w:rsid w:val="00CD4D7F"/>
    <w:rsid w:val="00CD5E3C"/>
    <w:rsid w:val="00CD6179"/>
    <w:rsid w:val="00CD7285"/>
    <w:rsid w:val="00CD7DB2"/>
    <w:rsid w:val="00CE252E"/>
    <w:rsid w:val="00CE2638"/>
    <w:rsid w:val="00CE5AAD"/>
    <w:rsid w:val="00CE77CB"/>
    <w:rsid w:val="00CF1DE5"/>
    <w:rsid w:val="00CF36F8"/>
    <w:rsid w:val="00CF43D6"/>
    <w:rsid w:val="00CF67F8"/>
    <w:rsid w:val="00CF74D4"/>
    <w:rsid w:val="00D032EC"/>
    <w:rsid w:val="00D03D24"/>
    <w:rsid w:val="00D07795"/>
    <w:rsid w:val="00D11562"/>
    <w:rsid w:val="00D14C86"/>
    <w:rsid w:val="00D168CA"/>
    <w:rsid w:val="00D16C41"/>
    <w:rsid w:val="00D17CCF"/>
    <w:rsid w:val="00D215F3"/>
    <w:rsid w:val="00D235C1"/>
    <w:rsid w:val="00D260A4"/>
    <w:rsid w:val="00D324D3"/>
    <w:rsid w:val="00D40D91"/>
    <w:rsid w:val="00D41B3A"/>
    <w:rsid w:val="00D45658"/>
    <w:rsid w:val="00D47B92"/>
    <w:rsid w:val="00D522F5"/>
    <w:rsid w:val="00D525C4"/>
    <w:rsid w:val="00D528D6"/>
    <w:rsid w:val="00D53753"/>
    <w:rsid w:val="00D54D65"/>
    <w:rsid w:val="00D57B78"/>
    <w:rsid w:val="00D65065"/>
    <w:rsid w:val="00D670F6"/>
    <w:rsid w:val="00D725FB"/>
    <w:rsid w:val="00D80F23"/>
    <w:rsid w:val="00D80F2C"/>
    <w:rsid w:val="00D842CF"/>
    <w:rsid w:val="00D85E51"/>
    <w:rsid w:val="00D85EC2"/>
    <w:rsid w:val="00D913B2"/>
    <w:rsid w:val="00D94023"/>
    <w:rsid w:val="00DA42DF"/>
    <w:rsid w:val="00DB149B"/>
    <w:rsid w:val="00DB1D5C"/>
    <w:rsid w:val="00DB1E60"/>
    <w:rsid w:val="00DB51A9"/>
    <w:rsid w:val="00DB5570"/>
    <w:rsid w:val="00DB791B"/>
    <w:rsid w:val="00DC0CCC"/>
    <w:rsid w:val="00DC17D1"/>
    <w:rsid w:val="00DC18BB"/>
    <w:rsid w:val="00DC1A00"/>
    <w:rsid w:val="00DC1D82"/>
    <w:rsid w:val="00DC4FC8"/>
    <w:rsid w:val="00DC558E"/>
    <w:rsid w:val="00DC5F30"/>
    <w:rsid w:val="00DD0152"/>
    <w:rsid w:val="00DD1811"/>
    <w:rsid w:val="00DD3693"/>
    <w:rsid w:val="00DD78E3"/>
    <w:rsid w:val="00DE1537"/>
    <w:rsid w:val="00DE3777"/>
    <w:rsid w:val="00DE38B8"/>
    <w:rsid w:val="00DE38EF"/>
    <w:rsid w:val="00DF6E26"/>
    <w:rsid w:val="00DF7ACF"/>
    <w:rsid w:val="00DF7B26"/>
    <w:rsid w:val="00E00E09"/>
    <w:rsid w:val="00E02941"/>
    <w:rsid w:val="00E04467"/>
    <w:rsid w:val="00E06EF6"/>
    <w:rsid w:val="00E11C4E"/>
    <w:rsid w:val="00E12140"/>
    <w:rsid w:val="00E14150"/>
    <w:rsid w:val="00E17BBE"/>
    <w:rsid w:val="00E22373"/>
    <w:rsid w:val="00E23F72"/>
    <w:rsid w:val="00E26D05"/>
    <w:rsid w:val="00E26E92"/>
    <w:rsid w:val="00E31441"/>
    <w:rsid w:val="00E31B3A"/>
    <w:rsid w:val="00E329BE"/>
    <w:rsid w:val="00E3324F"/>
    <w:rsid w:val="00E34ECC"/>
    <w:rsid w:val="00E3651B"/>
    <w:rsid w:val="00E44466"/>
    <w:rsid w:val="00E4469E"/>
    <w:rsid w:val="00E469D3"/>
    <w:rsid w:val="00E515B8"/>
    <w:rsid w:val="00E60028"/>
    <w:rsid w:val="00E622A9"/>
    <w:rsid w:val="00E64903"/>
    <w:rsid w:val="00E70860"/>
    <w:rsid w:val="00E7676A"/>
    <w:rsid w:val="00E76A8B"/>
    <w:rsid w:val="00E8067A"/>
    <w:rsid w:val="00E81132"/>
    <w:rsid w:val="00E81AA8"/>
    <w:rsid w:val="00E82744"/>
    <w:rsid w:val="00E84769"/>
    <w:rsid w:val="00E84964"/>
    <w:rsid w:val="00E916B9"/>
    <w:rsid w:val="00E9595F"/>
    <w:rsid w:val="00EA1C08"/>
    <w:rsid w:val="00EB1A52"/>
    <w:rsid w:val="00EB4240"/>
    <w:rsid w:val="00EB45BB"/>
    <w:rsid w:val="00EC01C8"/>
    <w:rsid w:val="00EC2D51"/>
    <w:rsid w:val="00EC6AF4"/>
    <w:rsid w:val="00ED02C1"/>
    <w:rsid w:val="00ED3391"/>
    <w:rsid w:val="00ED55F1"/>
    <w:rsid w:val="00EE690D"/>
    <w:rsid w:val="00EF3415"/>
    <w:rsid w:val="00EF6FC0"/>
    <w:rsid w:val="00EF7160"/>
    <w:rsid w:val="00F002FD"/>
    <w:rsid w:val="00F012A2"/>
    <w:rsid w:val="00F031D9"/>
    <w:rsid w:val="00F032BA"/>
    <w:rsid w:val="00F0456F"/>
    <w:rsid w:val="00F07575"/>
    <w:rsid w:val="00F10C92"/>
    <w:rsid w:val="00F12E91"/>
    <w:rsid w:val="00F1377C"/>
    <w:rsid w:val="00F1506B"/>
    <w:rsid w:val="00F20DE9"/>
    <w:rsid w:val="00F20F17"/>
    <w:rsid w:val="00F21048"/>
    <w:rsid w:val="00F22147"/>
    <w:rsid w:val="00F230D3"/>
    <w:rsid w:val="00F233CE"/>
    <w:rsid w:val="00F237B2"/>
    <w:rsid w:val="00F25D3E"/>
    <w:rsid w:val="00F409FF"/>
    <w:rsid w:val="00F41A29"/>
    <w:rsid w:val="00F44507"/>
    <w:rsid w:val="00F45DE4"/>
    <w:rsid w:val="00F4651D"/>
    <w:rsid w:val="00F525A4"/>
    <w:rsid w:val="00F52AB4"/>
    <w:rsid w:val="00F57924"/>
    <w:rsid w:val="00F579FA"/>
    <w:rsid w:val="00F63695"/>
    <w:rsid w:val="00F74D8C"/>
    <w:rsid w:val="00F77859"/>
    <w:rsid w:val="00F82728"/>
    <w:rsid w:val="00F83254"/>
    <w:rsid w:val="00F8639C"/>
    <w:rsid w:val="00F86CFE"/>
    <w:rsid w:val="00F915C0"/>
    <w:rsid w:val="00F95BC9"/>
    <w:rsid w:val="00FB138C"/>
    <w:rsid w:val="00FB4119"/>
    <w:rsid w:val="00FB6575"/>
    <w:rsid w:val="00FB6677"/>
    <w:rsid w:val="00FB6DC6"/>
    <w:rsid w:val="00FC132D"/>
    <w:rsid w:val="00FC2B99"/>
    <w:rsid w:val="00FC30E1"/>
    <w:rsid w:val="00FC4DFE"/>
    <w:rsid w:val="00FC761F"/>
    <w:rsid w:val="00FD0C29"/>
    <w:rsid w:val="00FD1058"/>
    <w:rsid w:val="00FD385D"/>
    <w:rsid w:val="00FD7D32"/>
    <w:rsid w:val="00FF0D09"/>
    <w:rsid w:val="00FF1092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CB3C0"/>
  <w15:docId w15:val="{17B2FE83-1255-49FD-B38D-9008441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F0"/>
    <w:pPr>
      <w:overflowPunct w:val="0"/>
      <w:autoSpaceDE w:val="0"/>
      <w:autoSpaceDN w:val="0"/>
      <w:adjustRightInd w:val="0"/>
    </w:pPr>
    <w:rPr>
      <w:sz w:val="24"/>
      <w:lang w:eastAsia="ru-RU"/>
    </w:rPr>
  </w:style>
  <w:style w:type="paragraph" w:styleId="1">
    <w:name w:val="heading 1"/>
    <w:basedOn w:val="a"/>
    <w:next w:val="a"/>
    <w:qFormat/>
    <w:rsid w:val="002961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96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61F0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2961F0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qFormat/>
    <w:rsid w:val="002961F0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5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5BB6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AF40FD"/>
    <w:rPr>
      <w:i/>
      <w:iCs/>
    </w:rPr>
  </w:style>
  <w:style w:type="paragraph" w:styleId="a6">
    <w:name w:val="List Paragraph"/>
    <w:basedOn w:val="a"/>
    <w:uiPriority w:val="34"/>
    <w:qFormat/>
    <w:rsid w:val="00804DE7"/>
    <w:pPr>
      <w:ind w:left="720"/>
      <w:contextualSpacing/>
    </w:pPr>
  </w:style>
  <w:style w:type="character" w:styleId="a7">
    <w:name w:val="Strong"/>
    <w:basedOn w:val="a0"/>
    <w:uiPriority w:val="22"/>
    <w:qFormat/>
    <w:rsid w:val="00B20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2023-11-20T11:38:00Z</cp:lastPrinted>
  <dcterms:created xsi:type="dcterms:W3CDTF">2021-11-18T13:52:00Z</dcterms:created>
  <dcterms:modified xsi:type="dcterms:W3CDTF">2023-11-20T12:14:00Z</dcterms:modified>
</cp:coreProperties>
</file>